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A6" w:rsidRDefault="00B948A6" w:rsidP="00B948A6">
      <w:pPr>
        <w:ind w:left="708" w:right="-284" w:firstLine="708"/>
        <w:rPr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Баткен облустук сотунда апелляциялык тартипте  карала турган кылмыш жана укук бузуу иштердин тизмеси  17.</w:t>
      </w:r>
      <w:r>
        <w:rPr>
          <w:b/>
          <w:sz w:val="22"/>
          <w:szCs w:val="22"/>
        </w:rPr>
        <w:t>02</w:t>
      </w:r>
      <w:r>
        <w:rPr>
          <w:b/>
          <w:sz w:val="22"/>
          <w:szCs w:val="22"/>
          <w:lang w:val="ky-KG"/>
        </w:rPr>
        <w:t>.202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  <w:lang w:val="ky-KG"/>
        </w:rPr>
        <w:t xml:space="preserve">-21.02.2025-ж.     </w:t>
      </w:r>
    </w:p>
    <w:tbl>
      <w:tblPr>
        <w:tblpPr w:leftFromText="180" w:rightFromText="180" w:horzAnchor="page" w:tblpX="1410" w:tblpY="744"/>
        <w:tblW w:w="12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137"/>
        <w:gridCol w:w="3672"/>
        <w:gridCol w:w="1211"/>
        <w:gridCol w:w="2978"/>
        <w:gridCol w:w="1276"/>
        <w:gridCol w:w="1134"/>
      </w:tblGrid>
      <w:tr w:rsidR="00B948A6" w:rsidTr="00B948A6">
        <w:trPr>
          <w:trHeight w:val="36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lang w:val="ky-KG"/>
              </w:rPr>
              <w:t xml:space="preserve">          </w:t>
            </w:r>
            <w:r>
              <w:rPr>
                <w:b/>
                <w:sz w:val="18"/>
                <w:szCs w:val="18"/>
              </w:rPr>
              <w:t>№ дела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ind w:left="-16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Соттолуучунун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аты-жөнү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Түшкөн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кү</w:t>
            </w:r>
            <w:proofErr w:type="gramStart"/>
            <w:r>
              <w:rPr>
                <w:b/>
                <w:sz w:val="18"/>
                <w:szCs w:val="18"/>
              </w:rPr>
              <w:t>н</w:t>
            </w:r>
            <w:proofErr w:type="gramEnd"/>
            <w:r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b/>
                <w:sz w:val="18"/>
                <w:szCs w:val="18"/>
              </w:rPr>
              <w:t>Беренеси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Карала </w:t>
            </w:r>
            <w:proofErr w:type="spellStart"/>
            <w:r>
              <w:rPr>
                <w:b/>
                <w:sz w:val="18"/>
                <w:szCs w:val="18"/>
              </w:rPr>
              <w:t>турган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күнү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сааты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48A6" w:rsidRDefault="00B948A6">
            <w:pPr>
              <w:jc w:val="both"/>
              <w:rPr>
                <w:b/>
                <w:sz w:val="18"/>
                <w:szCs w:val="18"/>
                <w:lang w:val="ky-KG"/>
              </w:rPr>
            </w:pPr>
            <w:r>
              <w:rPr>
                <w:b/>
                <w:sz w:val="18"/>
                <w:szCs w:val="18"/>
                <w:lang w:val="ky-KG"/>
              </w:rPr>
              <w:t xml:space="preserve"> Эскертме</w:t>
            </w:r>
          </w:p>
        </w:tc>
      </w:tr>
      <w:tr w:rsidR="00B948A6" w:rsidTr="00B948A6">
        <w:trPr>
          <w:trHeight w:val="2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А-Ба-04-107-24-УД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Мумбаев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Курсанали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Пазилитдинович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 КЖКнин 221-бер. 2бол. 3-п.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13.01.2025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03.02.2025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14.02.2025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10 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8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А-Ба-04-110-24-УД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Ходжаев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Арыстанбек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Бусурманкулович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Масеитов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Аллам Акимович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 КЖКнын 337-бер, 2-бөл, 346-бер, 2-бөл.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28.11.2024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  <w:p w:rsidR="00B948A6" w:rsidRDefault="00B948A6">
            <w:pPr>
              <w:jc w:val="both"/>
              <w:rPr>
                <w:b/>
                <w:sz w:val="16"/>
                <w:szCs w:val="16"/>
                <w:lang w:val="ky-KG"/>
              </w:rPr>
            </w:pPr>
            <w:r>
              <w:rPr>
                <w:b/>
                <w:sz w:val="16"/>
                <w:szCs w:val="16"/>
                <w:lang w:val="ky-KG"/>
              </w:rPr>
              <w:t>Токтотулду</w:t>
            </w:r>
          </w:p>
          <w:p w:rsidR="00B948A6" w:rsidRDefault="00B948A6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3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А-Ба-04-114-24-УД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Лейлек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Жапаров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Уланбек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Акылбекович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Шамшиев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Өткүрбек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Анарбаевич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 КЖКнын 208-бер, 2-бөл, 1,3,4-пунк.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22.01.2025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12.02.2025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3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А-Ба-04-119-24УД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Садиров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Ильяз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Улукбекович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Джанбеков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Аралбек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Айдарович</w:t>
            </w:r>
            <w:proofErr w:type="spellEnd"/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Насиров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Рахимжон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Рахмонжонович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КЖКнын 41-бер. 4-бөл, 280-бер, 3-бөл, 231-бер, 2-бөл, 5-пун.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23.01.2025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07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102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5</w:t>
            </w:r>
          </w:p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А-Ба-04-122-24-УД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Рахманбердиев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Рахатбек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Жалалович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КР.КЖКнин 204-бер.3-бөл (2017-ж.ред),204-бер.3-бөл (2017-ж.ред), 209-бер.3-бол. 214-бер.1-бөл.303-бер.1-бөл.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16.01.2025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  <w:p w:rsidR="00B948A6" w:rsidRDefault="00B948A6">
            <w:pPr>
              <w:jc w:val="both"/>
              <w:rPr>
                <w:b/>
                <w:sz w:val="16"/>
                <w:szCs w:val="16"/>
                <w:lang w:val="ky-KG"/>
              </w:rPr>
            </w:pPr>
            <w:r>
              <w:rPr>
                <w:b/>
                <w:sz w:val="16"/>
                <w:szCs w:val="16"/>
                <w:lang w:val="ky-KG"/>
              </w:rPr>
              <w:t>Токтотулду</w:t>
            </w:r>
          </w:p>
        </w:tc>
      </w:tr>
      <w:tr w:rsidR="00B948A6" w:rsidTr="00B948A6">
        <w:trPr>
          <w:trHeight w:val="3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А-Ба-04-124-24-УД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Токабаев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Нурбек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Машраб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КР.КЖКнин 155-бер. 4-бөл.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25.12.2024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16.01.2025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03.0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3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А-Ба-04-123-24-УД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Жоробаев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Шукурбек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Жалилович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КР.КЖКнин 377-бер.2-бөл.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29.01.2025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11.02.2025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84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А-Ба-04-127-24-УД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Лейлек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Чалолов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Эрач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Мухсинчонович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КР. КЖКнин 282-бер.21,3-бөл. 2-п., 378-бер.1-п.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27.01.2025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10.02.2025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55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А-Ба-04-130-24-УД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Кызыл-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Кыя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Самидинов Байболот Арапович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КР.КЖКнин 37-бер арк.154-бер 4-бөл.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30.01.2025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А-Ба-04-133-24-УД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Лейлек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ky-KG"/>
              </w:rPr>
              <w:t>Джанадилов Дөөлөс Азимович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КР. КЖКнын 205-бер. 2-бөл. 3-бөл. 3-4-п.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28.01.2025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19.02.2025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А-Ба-04-03-25-УД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Лейлек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Алибаев Абдулла Нийманжанович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КР. КЖКнин 208-бер.3-бөл.2-п.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06.02.2025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19.02.2025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А-Ба-04-01-25-СУ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Кызыл-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Кыя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sz w:val="18"/>
                <w:szCs w:val="18"/>
                <w:lang w:val="ky-KG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Эргешов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Абдижалил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Садыбакасович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КР. КЖКнин 166-бер. 4-бөл.3-п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05.02.2025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24.02.2025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А-Ба-04-01-25-УД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lastRenderedPageBreak/>
              <w:t>Кадамжай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Аманов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Момунжан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Сабырович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30.01.2025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</w:p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</w:p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</w:p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</w:p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lastRenderedPageBreak/>
              <w:t>КР. КЖКнин 168-бер. 1-бөл.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06.02.2025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lastRenderedPageBreak/>
              <w:t>24.02.2025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А-Ба-04-05-25-УД</w:t>
            </w:r>
          </w:p>
          <w:p w:rsidR="00B948A6" w:rsidRDefault="00B948A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Кызыл-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Кыя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ш/с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Давронов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Мирахмад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Махамадрасул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огли</w:t>
            </w:r>
            <w:proofErr w:type="spellEnd"/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КР. КЖКнин 282-бер. 3-бөл.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29.01.2025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А-Ба-04-06-25-УД</w:t>
            </w: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Кадамжай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Уметалиев </w:t>
            </w:r>
            <w:proofErr w:type="spellStart"/>
            <w:r>
              <w:rPr>
                <w:color w:val="000000"/>
                <w:sz w:val="18"/>
                <w:szCs w:val="18"/>
              </w:rPr>
              <w:t>Жамгырбек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Алмазбекович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КР. КЖКнин 154-бер. 3-бөл. 2-п.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06.02.2025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27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А-Ба-04-04-25-УД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Умарова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Мукаддам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Абдужаббаровна</w:t>
            </w:r>
            <w:proofErr w:type="spellEnd"/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Торобекова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Чолпонай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Алмарсбековна</w:t>
            </w:r>
            <w:proofErr w:type="spellEnd"/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КР. КЖКнин 209-бер 2-бөл. 3-п. 41-бер. 922 эпизод)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11.02.2025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25.02.2025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6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3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А-Ба-04-21-25-УД</w:t>
            </w: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Кадамжай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Салиев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Нурбек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Абдыкалыкович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КЖКнин 209-бер. 2-бөл. 1-п.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А-Ба-04-22-25-УД</w:t>
            </w: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Лейлек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Кадиров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Шафкат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Асатиллаевич</w:t>
            </w:r>
            <w:proofErr w:type="spellEnd"/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Матираимов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Жанышбек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Кубатбекович</w:t>
            </w:r>
            <w:proofErr w:type="spellEnd"/>
          </w:p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Полотов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Досбек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Нурудинович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КЖКнин 41-бер. 2-бөл. 282-бер. 2-бөл. 2-п. жана 3-бөл.</w:t>
            </w:r>
          </w:p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КЖКнин 41-бер. 4-бөл. 282-бер. 2-бөл. 2-п. жана 3-бөл.</w:t>
            </w:r>
          </w:p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 xml:space="preserve">КЖКнин 43-бер. 2-бөл. </w:t>
            </w:r>
          </w:p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282-бер. 2-бөл. 2-п. жана 3-бөл.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А-Ба-04-23-25-УД</w:t>
            </w: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Лейлек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Латипов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Мехмонали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Махмадалиевич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КРнын.КЖКнин 37-231-бер.3-бөл.5-п.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24.02.2025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А-Ба-04-24-25-УД</w:t>
            </w: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Лейлек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Ганиев </w:t>
            </w:r>
            <w:proofErr w:type="spellStart"/>
            <w:r>
              <w:rPr>
                <w:color w:val="000000"/>
                <w:sz w:val="18"/>
                <w:szCs w:val="18"/>
              </w:rPr>
              <w:t>Мусабек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Сулайманкулович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КЖКнын 43-бер.3-бөл.208-бер, 2-бөл, 1,3,4-п, 4-бөл.1-п.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7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А-Ба-04-2 -25-УД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ky-KG"/>
              </w:rPr>
              <w:t>Ахматов Озодбек Абдусамиевичтин Поччокалонов Абдурахман Абдусамиевичтин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КЖКнин 131-бер. 3-бөл. 2-п.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B948A6" w:rsidTr="00B948A6">
        <w:trPr>
          <w:trHeight w:val="68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А-Ба-04-02-25-ПН</w:t>
            </w:r>
          </w:p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Баткен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A6" w:rsidRDefault="00B948A6">
            <w:pPr>
              <w:shd w:val="clear" w:color="auto" w:fill="FFFFFF"/>
              <w:rPr>
                <w:sz w:val="18"/>
                <w:szCs w:val="18"/>
                <w:lang w:val="ky-KG"/>
              </w:rPr>
            </w:pPr>
          </w:p>
          <w:p w:rsidR="00B948A6" w:rsidRDefault="00B948A6">
            <w:pPr>
              <w:shd w:val="clear" w:color="auto" w:fill="FFFFFF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Султанов Үсөн Бекташович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 УБжКнин 57-бер.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12.02.2025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18.02.2025</w:t>
            </w:r>
          </w:p>
          <w:p w:rsidR="00B948A6" w:rsidRDefault="00B948A6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9:20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8A6" w:rsidRDefault="00B948A6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</w:tbl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tabs>
          <w:tab w:val="left" w:pos="1943"/>
        </w:tabs>
        <w:ind w:firstLine="708"/>
        <w:rPr>
          <w:b/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rPr>
          <w:lang w:val="ky-KG"/>
        </w:rPr>
      </w:pPr>
    </w:p>
    <w:p w:rsidR="00B948A6" w:rsidRDefault="00B948A6" w:rsidP="00B948A6">
      <w:pPr>
        <w:tabs>
          <w:tab w:val="left" w:pos="5773"/>
        </w:tabs>
        <w:rPr>
          <w:lang w:val="ky-KG"/>
        </w:rPr>
      </w:pPr>
    </w:p>
    <w:p w:rsidR="00B948A6" w:rsidRDefault="00B948A6" w:rsidP="00B948A6">
      <w:pPr>
        <w:tabs>
          <w:tab w:val="left" w:pos="5773"/>
        </w:tabs>
        <w:ind w:left="708"/>
        <w:rPr>
          <w:lang w:val="en-US"/>
        </w:rPr>
      </w:pPr>
      <w:r>
        <w:rPr>
          <w:lang w:val="ky-KG"/>
        </w:rPr>
        <w:t xml:space="preserve">                                                   </w:t>
      </w:r>
    </w:p>
    <w:p w:rsidR="00B948A6" w:rsidRDefault="00B948A6" w:rsidP="00B948A6">
      <w:pPr>
        <w:tabs>
          <w:tab w:val="left" w:pos="5773"/>
        </w:tabs>
        <w:ind w:left="708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Тизмени түзгөн катчы         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  <w:t xml:space="preserve">                     </w:t>
      </w:r>
      <w:r>
        <w:rPr>
          <w:b/>
          <w:sz w:val="24"/>
          <w:szCs w:val="24"/>
          <w:lang w:val="ky-KG"/>
        </w:rPr>
        <w:tab/>
        <w:t>Т.Эркебаев</w:t>
      </w:r>
    </w:p>
    <w:p w:rsidR="006A5F16" w:rsidRPr="00B948A6" w:rsidRDefault="006A5F16" w:rsidP="00B948A6">
      <w:bookmarkStart w:id="0" w:name="_GoBack"/>
      <w:bookmarkEnd w:id="0"/>
    </w:p>
    <w:sectPr w:rsidR="006A5F16" w:rsidRPr="00B948A6" w:rsidSect="00B91B9F">
      <w:pgSz w:w="16838" w:h="11906" w:orient="landscape"/>
      <w:pgMar w:top="284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6373F"/>
    <w:rsid w:val="00096739"/>
    <w:rsid w:val="00100329"/>
    <w:rsid w:val="001A6E56"/>
    <w:rsid w:val="0021426E"/>
    <w:rsid w:val="00276208"/>
    <w:rsid w:val="002850C0"/>
    <w:rsid w:val="002B6D76"/>
    <w:rsid w:val="00330636"/>
    <w:rsid w:val="003E34EF"/>
    <w:rsid w:val="004672CC"/>
    <w:rsid w:val="004E51A5"/>
    <w:rsid w:val="0053099C"/>
    <w:rsid w:val="00577236"/>
    <w:rsid w:val="005C2E9E"/>
    <w:rsid w:val="005F4888"/>
    <w:rsid w:val="00630C1B"/>
    <w:rsid w:val="006A5F16"/>
    <w:rsid w:val="006B34CB"/>
    <w:rsid w:val="006C3D89"/>
    <w:rsid w:val="007C16A2"/>
    <w:rsid w:val="007E39A8"/>
    <w:rsid w:val="008470FC"/>
    <w:rsid w:val="008853D6"/>
    <w:rsid w:val="008C3458"/>
    <w:rsid w:val="008D109C"/>
    <w:rsid w:val="00982CF1"/>
    <w:rsid w:val="00994B61"/>
    <w:rsid w:val="009D215B"/>
    <w:rsid w:val="009F71B5"/>
    <w:rsid w:val="00A450BB"/>
    <w:rsid w:val="00B37AEC"/>
    <w:rsid w:val="00B948A6"/>
    <w:rsid w:val="00BA71AB"/>
    <w:rsid w:val="00BD4641"/>
    <w:rsid w:val="00BE19CB"/>
    <w:rsid w:val="00C82A6C"/>
    <w:rsid w:val="00D23F56"/>
    <w:rsid w:val="00D61541"/>
    <w:rsid w:val="00DE3433"/>
    <w:rsid w:val="00E13F9A"/>
    <w:rsid w:val="00E159DB"/>
    <w:rsid w:val="00E26DD1"/>
    <w:rsid w:val="00E6157C"/>
    <w:rsid w:val="00F425D0"/>
    <w:rsid w:val="00F477CB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A711-B331-4923-9838-5857D8C3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Абдусамат уулу Мамажунус</cp:lastModifiedBy>
  <cp:revision>49</cp:revision>
  <cp:lastPrinted>2025-02-15T06:53:00Z</cp:lastPrinted>
  <dcterms:created xsi:type="dcterms:W3CDTF">2024-02-12T02:49:00Z</dcterms:created>
  <dcterms:modified xsi:type="dcterms:W3CDTF">2025-02-17T02:56:00Z</dcterms:modified>
</cp:coreProperties>
</file>